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29285" w14:textId="0C52F016" w:rsidR="006C542E" w:rsidRPr="00281950" w:rsidRDefault="00281950" w:rsidP="00281950">
      <w:pPr>
        <w:jc w:val="center"/>
        <w:rPr>
          <w:b/>
          <w:sz w:val="44"/>
          <w:szCs w:val="44"/>
          <w:lang w:val="en-CA"/>
        </w:rPr>
      </w:pPr>
      <w:r w:rsidRPr="00281950">
        <w:rPr>
          <w:b/>
          <w:sz w:val="44"/>
          <w:szCs w:val="44"/>
          <w:lang w:val="en-CA"/>
        </w:rPr>
        <w:t xml:space="preserve">Yorkson Creek Basketball Schedule – Grade 8 </w:t>
      </w:r>
      <w:r w:rsidR="00600D85">
        <w:rPr>
          <w:b/>
          <w:sz w:val="44"/>
          <w:szCs w:val="44"/>
          <w:lang w:val="en-CA"/>
        </w:rPr>
        <w:t>Boys</w:t>
      </w:r>
      <w:bookmarkStart w:id="0" w:name="_GoBack"/>
      <w:bookmarkEnd w:id="0"/>
    </w:p>
    <w:p w14:paraId="1DDBE33E" w14:textId="77777777" w:rsidR="00281950" w:rsidRDefault="00281950">
      <w:pPr>
        <w:rPr>
          <w:lang w:val="en-CA"/>
        </w:rPr>
      </w:pPr>
    </w:p>
    <w:p w14:paraId="17A97CB8" w14:textId="77777777" w:rsidR="00281950" w:rsidRDefault="00281950">
      <w:pPr>
        <w:rPr>
          <w:lang w:val="en-CA"/>
        </w:rPr>
      </w:pPr>
    </w:p>
    <w:p w14:paraId="5C23A04D" w14:textId="77777777" w:rsidR="00F77B39" w:rsidRDefault="00F77B39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Wednesday, Dec. 6 – YCMS at ABC</w:t>
      </w:r>
    </w:p>
    <w:p w14:paraId="1A8169D1" w14:textId="77777777" w:rsidR="00F77B39" w:rsidRDefault="00F77B39">
      <w:pPr>
        <w:rPr>
          <w:sz w:val="36"/>
          <w:szCs w:val="36"/>
          <w:lang w:val="en-CA"/>
        </w:rPr>
      </w:pPr>
    </w:p>
    <w:p w14:paraId="680442F7" w14:textId="5DC99C63" w:rsidR="00281950" w:rsidRDefault="00F77B39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Monday, Dec. 11 – DWP at YCMS</w:t>
      </w:r>
    </w:p>
    <w:p w14:paraId="71C54752" w14:textId="77777777" w:rsidR="00F77B39" w:rsidRDefault="00F77B39">
      <w:pPr>
        <w:rPr>
          <w:sz w:val="36"/>
          <w:szCs w:val="36"/>
          <w:lang w:val="en-CA"/>
        </w:rPr>
      </w:pPr>
    </w:p>
    <w:p w14:paraId="384E112C" w14:textId="51AEB052" w:rsidR="00F77B39" w:rsidRDefault="00F77B39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Monday, Dec. 18 – Langley Christian at YCMS</w:t>
      </w:r>
    </w:p>
    <w:p w14:paraId="1495CB8E" w14:textId="77777777" w:rsidR="00F77B39" w:rsidRDefault="00F77B39">
      <w:pPr>
        <w:rPr>
          <w:sz w:val="36"/>
          <w:szCs w:val="36"/>
          <w:lang w:val="en-CA"/>
        </w:rPr>
      </w:pPr>
    </w:p>
    <w:p w14:paraId="35AF1A4C" w14:textId="092947CB" w:rsidR="00F77B39" w:rsidRDefault="00F77B39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Monday, Jan. 8- Fundy at YCMS</w:t>
      </w:r>
    </w:p>
    <w:p w14:paraId="5E62A38D" w14:textId="77777777" w:rsidR="00F77B39" w:rsidRDefault="00F77B39">
      <w:pPr>
        <w:rPr>
          <w:sz w:val="36"/>
          <w:szCs w:val="36"/>
          <w:lang w:val="en-CA"/>
        </w:rPr>
      </w:pPr>
    </w:p>
    <w:p w14:paraId="0FB3FBFC" w14:textId="558FCBF3" w:rsidR="00F77B39" w:rsidRDefault="00F77B39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Wednesday, Jan. 10 – YCMS at HDS</w:t>
      </w:r>
    </w:p>
    <w:p w14:paraId="08900FEF" w14:textId="77777777" w:rsidR="00F77B39" w:rsidRDefault="00F77B39">
      <w:pPr>
        <w:rPr>
          <w:sz w:val="36"/>
          <w:szCs w:val="36"/>
          <w:lang w:val="en-CA"/>
        </w:rPr>
      </w:pPr>
    </w:p>
    <w:p w14:paraId="19BFF175" w14:textId="575A6117" w:rsidR="00F77B39" w:rsidRDefault="00F77B39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Monday, Jan. 15 – YCMS at WG</w:t>
      </w:r>
    </w:p>
    <w:p w14:paraId="027B82ED" w14:textId="77777777" w:rsidR="00F77B39" w:rsidRDefault="00F77B39">
      <w:pPr>
        <w:rPr>
          <w:sz w:val="36"/>
          <w:szCs w:val="36"/>
          <w:lang w:val="en-CA"/>
        </w:rPr>
      </w:pPr>
    </w:p>
    <w:p w14:paraId="414B8287" w14:textId="13117CA9" w:rsidR="00F77B39" w:rsidRDefault="00F77B39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Monday, Jan. 22 – YCMS at Brookswood</w:t>
      </w:r>
    </w:p>
    <w:p w14:paraId="025BB3E8" w14:textId="77777777" w:rsidR="00F77B39" w:rsidRDefault="00F77B39">
      <w:pPr>
        <w:rPr>
          <w:sz w:val="36"/>
          <w:szCs w:val="36"/>
          <w:lang w:val="en-CA"/>
        </w:rPr>
      </w:pPr>
    </w:p>
    <w:p w14:paraId="20E82DC6" w14:textId="5EEF9304" w:rsidR="00F77B39" w:rsidRDefault="00F77B39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Wednesday, Jan. 24 – BG at YCMS</w:t>
      </w:r>
    </w:p>
    <w:p w14:paraId="42F8D426" w14:textId="77777777" w:rsidR="00F77B39" w:rsidRDefault="00F77B39">
      <w:pPr>
        <w:rPr>
          <w:sz w:val="36"/>
          <w:szCs w:val="36"/>
          <w:lang w:val="en-CA"/>
        </w:rPr>
      </w:pPr>
    </w:p>
    <w:p w14:paraId="27E7D8CC" w14:textId="6A11AAA7" w:rsidR="00F77B39" w:rsidRDefault="00F77B39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Wednesda</w:t>
      </w:r>
      <w:r w:rsidR="00600D85">
        <w:rPr>
          <w:sz w:val="36"/>
          <w:szCs w:val="36"/>
          <w:lang w:val="en-CA"/>
        </w:rPr>
        <w:t>y, Jan. 31 – YCMS at Credo</w:t>
      </w:r>
    </w:p>
    <w:p w14:paraId="18FB5290" w14:textId="77777777" w:rsidR="00F77B39" w:rsidRDefault="00F77B39">
      <w:pPr>
        <w:rPr>
          <w:sz w:val="36"/>
          <w:szCs w:val="36"/>
          <w:lang w:val="en-CA"/>
        </w:rPr>
      </w:pPr>
    </w:p>
    <w:p w14:paraId="6DB1A4A9" w14:textId="77777777" w:rsidR="00F77B39" w:rsidRPr="00281950" w:rsidRDefault="00F77B39">
      <w:pPr>
        <w:rPr>
          <w:sz w:val="36"/>
          <w:szCs w:val="36"/>
          <w:lang w:val="en-CA"/>
        </w:rPr>
      </w:pPr>
    </w:p>
    <w:p w14:paraId="0689E3B6" w14:textId="77777777" w:rsidR="00281950" w:rsidRPr="00281950" w:rsidRDefault="00281950">
      <w:pPr>
        <w:rPr>
          <w:lang w:val="en-CA"/>
        </w:rPr>
      </w:pPr>
    </w:p>
    <w:sectPr w:rsidR="00281950" w:rsidRPr="00281950" w:rsidSect="00150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50"/>
    <w:rsid w:val="00031C49"/>
    <w:rsid w:val="001507FB"/>
    <w:rsid w:val="002641EE"/>
    <w:rsid w:val="00281950"/>
    <w:rsid w:val="00600D85"/>
    <w:rsid w:val="00616044"/>
    <w:rsid w:val="00837F2D"/>
    <w:rsid w:val="00F7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CEF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Durnin</dc:creator>
  <cp:keywords/>
  <dc:description/>
  <cp:lastModifiedBy>Casey Durnin</cp:lastModifiedBy>
  <cp:revision>3</cp:revision>
  <dcterms:created xsi:type="dcterms:W3CDTF">2018-01-08T19:06:00Z</dcterms:created>
  <dcterms:modified xsi:type="dcterms:W3CDTF">2018-01-08T19:13:00Z</dcterms:modified>
</cp:coreProperties>
</file>